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3A" w:rsidRDefault="00DD743A" w:rsidP="00425D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КТП 3 «А» класса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, 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учитель/классный руководитель </w:t>
      </w:r>
      <w:proofErr w:type="spellStart"/>
      <w:r w:rsidR="0051208C" w:rsidRPr="0051208C">
        <w:rPr>
          <w:rFonts w:ascii="Times New Roman" w:hAnsi="Times New Roman" w:cs="Times New Roman"/>
          <w:sz w:val="28"/>
          <w:szCs w:val="28"/>
          <w:u w:val="single"/>
        </w:rPr>
        <w:t>Морова</w:t>
      </w:r>
      <w:proofErr w:type="spellEnd"/>
      <w:r w:rsidR="0051208C" w:rsidRPr="0051208C">
        <w:rPr>
          <w:rFonts w:ascii="Times New Roman" w:hAnsi="Times New Roman" w:cs="Times New Roman"/>
          <w:sz w:val="28"/>
          <w:szCs w:val="28"/>
          <w:u w:val="single"/>
        </w:rPr>
        <w:t xml:space="preserve"> Алена Сергеевна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5DE8" w:rsidRPr="002F70D0" w:rsidRDefault="00ED1899" w:rsidP="00425D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</w:t>
      </w:r>
      <w:bookmarkStart w:id="0" w:name="_GoBack"/>
      <w:bookmarkEnd w:id="0"/>
      <w:r w:rsidRPr="002F70D0">
        <w:rPr>
          <w:rFonts w:ascii="Times New Roman" w:hAnsi="Times New Roman" w:cs="Times New Roman"/>
          <w:sz w:val="28"/>
          <w:szCs w:val="28"/>
        </w:rPr>
        <w:t xml:space="preserve">дистанционного обучения с </w:t>
      </w:r>
      <w:r w:rsidR="00853DD8">
        <w:rPr>
          <w:rFonts w:ascii="Times New Roman" w:hAnsi="Times New Roman" w:cs="Times New Roman"/>
          <w:sz w:val="28"/>
          <w:szCs w:val="28"/>
        </w:rPr>
        <w:t>27.01.2022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 w:rsidR="00425DE8">
        <w:rPr>
          <w:rFonts w:ascii="Times New Roman" w:hAnsi="Times New Roman" w:cs="Times New Roman"/>
          <w:sz w:val="28"/>
          <w:szCs w:val="28"/>
        </w:rPr>
        <w:t>04.02.2022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г</w:t>
      </w:r>
      <w:r w:rsidRPr="002F70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54"/>
        <w:gridCol w:w="1153"/>
        <w:gridCol w:w="3969"/>
      </w:tblGrid>
      <w:tr w:rsidR="007819F5" w:rsidRPr="002F70D0" w:rsidTr="00C74395">
        <w:tc>
          <w:tcPr>
            <w:tcW w:w="4654" w:type="dxa"/>
          </w:tcPr>
          <w:p w:rsidR="007819F5" w:rsidRPr="002F70D0" w:rsidRDefault="00512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7819F5"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1153" w:type="dxa"/>
          </w:tcPr>
          <w:p w:rsidR="007819F5" w:rsidRPr="0051208C" w:rsidRDefault="00512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2F70D0" w:rsidRPr="0051208C"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</w:p>
        </w:tc>
        <w:tc>
          <w:tcPr>
            <w:tcW w:w="3969" w:type="dxa"/>
          </w:tcPr>
          <w:p w:rsidR="007819F5" w:rsidRPr="0051208C" w:rsidRDefault="007819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08C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2F70D0" w:rsidRPr="0051208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12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ресурсы</w:t>
            </w:r>
          </w:p>
        </w:tc>
      </w:tr>
      <w:tr w:rsidR="0051208C" w:rsidRPr="002F70D0" w:rsidTr="00AA3215">
        <w:tc>
          <w:tcPr>
            <w:tcW w:w="9776" w:type="dxa"/>
            <w:gridSpan w:val="3"/>
          </w:tcPr>
          <w:p w:rsidR="0051208C" w:rsidRPr="002F70D0" w:rsidRDefault="0051208C" w:rsidP="00512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425DE8" w:rsidRPr="002F70D0" w:rsidTr="00C74395">
        <w:tc>
          <w:tcPr>
            <w:tcW w:w="4654" w:type="dxa"/>
          </w:tcPr>
          <w:p w:rsidR="00425DE8" w:rsidRPr="00826619" w:rsidRDefault="00425DE8" w:rsidP="0042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153" w:type="dxa"/>
          </w:tcPr>
          <w:p w:rsidR="00425DE8" w:rsidRPr="00826619" w:rsidRDefault="00425DE8" w:rsidP="004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69" w:type="dxa"/>
          </w:tcPr>
          <w:p w:rsidR="00425DE8" w:rsidRPr="002F70D0" w:rsidRDefault="00425DE8" w:rsidP="0042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spellStart"/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,электронный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журнал,РЭШ</w:t>
            </w:r>
            <w:proofErr w:type="spellEnd"/>
          </w:p>
        </w:tc>
      </w:tr>
      <w:tr w:rsidR="00425DE8" w:rsidRPr="002F70D0" w:rsidTr="00C74395">
        <w:tc>
          <w:tcPr>
            <w:tcW w:w="4654" w:type="dxa"/>
          </w:tcPr>
          <w:p w:rsidR="00425DE8" w:rsidRPr="00826619" w:rsidRDefault="00425DE8" w:rsidP="0042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153" w:type="dxa"/>
          </w:tcPr>
          <w:p w:rsidR="00425DE8" w:rsidRPr="00826619" w:rsidRDefault="00425DE8" w:rsidP="004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69" w:type="dxa"/>
          </w:tcPr>
          <w:p w:rsidR="00425DE8" w:rsidRPr="002F70D0" w:rsidRDefault="00425DE8" w:rsidP="0042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Яндекс.учебник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spellStart"/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  <w:proofErr w:type="spellEnd"/>
            <w:proofErr w:type="gramEnd"/>
          </w:p>
        </w:tc>
      </w:tr>
      <w:tr w:rsidR="00425DE8" w:rsidRPr="002F70D0" w:rsidTr="00C74395">
        <w:tc>
          <w:tcPr>
            <w:tcW w:w="4654" w:type="dxa"/>
          </w:tcPr>
          <w:p w:rsidR="00425DE8" w:rsidRPr="00826619" w:rsidRDefault="00425DE8" w:rsidP="0042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Деление двузначного числа на однозначное</w:t>
            </w:r>
          </w:p>
        </w:tc>
        <w:tc>
          <w:tcPr>
            <w:tcW w:w="1153" w:type="dxa"/>
          </w:tcPr>
          <w:p w:rsidR="00425DE8" w:rsidRPr="00826619" w:rsidRDefault="00425DE8" w:rsidP="004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69" w:type="dxa"/>
          </w:tcPr>
          <w:p w:rsidR="00425DE8" w:rsidRPr="002F70D0" w:rsidRDefault="00425DE8" w:rsidP="0042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Яндекс.учебник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spellStart"/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  <w:proofErr w:type="spellEnd"/>
            <w:proofErr w:type="gramEnd"/>
          </w:p>
        </w:tc>
      </w:tr>
      <w:tr w:rsidR="00425DE8" w:rsidRPr="002F70D0" w:rsidTr="00C74395">
        <w:tc>
          <w:tcPr>
            <w:tcW w:w="4654" w:type="dxa"/>
          </w:tcPr>
          <w:p w:rsidR="00425DE8" w:rsidRPr="00826619" w:rsidRDefault="00425DE8" w:rsidP="0042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Делимое. Делитель.</w:t>
            </w:r>
          </w:p>
        </w:tc>
        <w:tc>
          <w:tcPr>
            <w:tcW w:w="1153" w:type="dxa"/>
          </w:tcPr>
          <w:p w:rsidR="00425DE8" w:rsidRPr="00826619" w:rsidRDefault="00425DE8" w:rsidP="004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69" w:type="dxa"/>
          </w:tcPr>
          <w:p w:rsidR="00425DE8" w:rsidRPr="002F70D0" w:rsidRDefault="00425DE8" w:rsidP="0042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Яндекс.учебник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spellStart"/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  <w:proofErr w:type="spellEnd"/>
            <w:proofErr w:type="gramEnd"/>
          </w:p>
        </w:tc>
      </w:tr>
      <w:tr w:rsidR="00425DE8" w:rsidRPr="002F70D0" w:rsidTr="00C74395">
        <w:tc>
          <w:tcPr>
            <w:tcW w:w="4654" w:type="dxa"/>
          </w:tcPr>
          <w:p w:rsidR="00425DE8" w:rsidRPr="00826619" w:rsidRDefault="00425DE8" w:rsidP="0042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153" w:type="dxa"/>
          </w:tcPr>
          <w:p w:rsidR="00425DE8" w:rsidRPr="00826619" w:rsidRDefault="00425DE8" w:rsidP="004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69" w:type="dxa"/>
          </w:tcPr>
          <w:p w:rsidR="00425DE8" w:rsidRPr="002F70D0" w:rsidRDefault="00425DE8" w:rsidP="0042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Яндекс.учебник</w:t>
            </w:r>
            <w:proofErr w:type="spellEnd"/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spellStart"/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  <w:proofErr w:type="spellEnd"/>
            <w:proofErr w:type="gramEnd"/>
          </w:p>
        </w:tc>
      </w:tr>
      <w:tr w:rsidR="0051208C" w:rsidRPr="002F70D0" w:rsidTr="00470335">
        <w:tc>
          <w:tcPr>
            <w:tcW w:w="9776" w:type="dxa"/>
            <w:gridSpan w:val="3"/>
          </w:tcPr>
          <w:p w:rsidR="0051208C" w:rsidRPr="002F70D0" w:rsidRDefault="0051208C" w:rsidP="00512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</w:tr>
      <w:tr w:rsidR="007819F5" w:rsidRPr="002F70D0" w:rsidTr="00C74395">
        <w:tc>
          <w:tcPr>
            <w:tcW w:w="4654" w:type="dxa"/>
          </w:tcPr>
          <w:p w:rsidR="007819F5" w:rsidRPr="002F70D0" w:rsidRDefault="00D84CA0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1153" w:type="dxa"/>
          </w:tcPr>
          <w:p w:rsidR="007819F5" w:rsidRPr="002F70D0" w:rsidRDefault="00C7439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3969" w:type="dxa"/>
          </w:tcPr>
          <w:p w:rsidR="007819F5" w:rsidRPr="002F70D0" w:rsidRDefault="00C74395" w:rsidP="00E37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7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D84CA0" w:rsidRPr="002F70D0" w:rsidTr="00C74395">
        <w:tc>
          <w:tcPr>
            <w:tcW w:w="4654" w:type="dxa"/>
          </w:tcPr>
          <w:p w:rsidR="00D84CA0" w:rsidRPr="00D84CA0" w:rsidRDefault="00D84CA0" w:rsidP="00D8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A0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</w:t>
            </w:r>
          </w:p>
        </w:tc>
        <w:tc>
          <w:tcPr>
            <w:tcW w:w="1153" w:type="dxa"/>
          </w:tcPr>
          <w:p w:rsidR="00D84CA0" w:rsidRPr="002F70D0" w:rsidRDefault="00C74395" w:rsidP="00D84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3969" w:type="dxa"/>
          </w:tcPr>
          <w:p w:rsidR="00D84CA0" w:rsidRPr="002F70D0" w:rsidRDefault="00E3799E" w:rsidP="00D84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D84CA0" w:rsidRPr="002F70D0" w:rsidTr="00C74395">
        <w:tc>
          <w:tcPr>
            <w:tcW w:w="4654" w:type="dxa"/>
          </w:tcPr>
          <w:p w:rsidR="00D84CA0" w:rsidRPr="00D84CA0" w:rsidRDefault="00D84CA0" w:rsidP="00D8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A0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1153" w:type="dxa"/>
          </w:tcPr>
          <w:p w:rsidR="00D84CA0" w:rsidRDefault="00C74395" w:rsidP="00D84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3969" w:type="dxa"/>
          </w:tcPr>
          <w:p w:rsidR="00D84CA0" w:rsidRPr="002F70D0" w:rsidRDefault="00E3799E" w:rsidP="00D84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D84CA0" w:rsidRPr="002F70D0" w:rsidTr="00C74395">
        <w:tc>
          <w:tcPr>
            <w:tcW w:w="4654" w:type="dxa"/>
          </w:tcPr>
          <w:p w:rsidR="00D84CA0" w:rsidRPr="00D84CA0" w:rsidRDefault="00D84CA0" w:rsidP="00D8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A0">
              <w:rPr>
                <w:rFonts w:ascii="Times New Roman" w:hAnsi="Times New Roman" w:cs="Times New Roman"/>
                <w:sz w:val="24"/>
                <w:szCs w:val="24"/>
              </w:rPr>
              <w:t>Проект «Тайна имени»</w:t>
            </w:r>
          </w:p>
        </w:tc>
        <w:tc>
          <w:tcPr>
            <w:tcW w:w="1153" w:type="dxa"/>
          </w:tcPr>
          <w:p w:rsidR="00D84CA0" w:rsidRDefault="00C74395" w:rsidP="00D84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3969" w:type="dxa"/>
          </w:tcPr>
          <w:p w:rsidR="00D84CA0" w:rsidRPr="002F70D0" w:rsidRDefault="00E3799E" w:rsidP="00D84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D84CA0" w:rsidRPr="002F70D0" w:rsidTr="00C74395">
        <w:tc>
          <w:tcPr>
            <w:tcW w:w="4654" w:type="dxa"/>
          </w:tcPr>
          <w:p w:rsidR="00D84CA0" w:rsidRPr="00D84CA0" w:rsidRDefault="00D84CA0" w:rsidP="00D8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A0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153" w:type="dxa"/>
          </w:tcPr>
          <w:p w:rsidR="00D84CA0" w:rsidRDefault="00C74395" w:rsidP="00D84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3969" w:type="dxa"/>
          </w:tcPr>
          <w:p w:rsidR="00D84CA0" w:rsidRPr="00964E16" w:rsidRDefault="00E3799E" w:rsidP="00D84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51208C" w:rsidRPr="002F70D0" w:rsidTr="00AE0573">
        <w:tc>
          <w:tcPr>
            <w:tcW w:w="9776" w:type="dxa"/>
            <w:gridSpan w:val="3"/>
          </w:tcPr>
          <w:p w:rsidR="0051208C" w:rsidRPr="002F70D0" w:rsidRDefault="0051208C" w:rsidP="00512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8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</w:tr>
      <w:tr w:rsidR="00C74395" w:rsidRPr="002F70D0" w:rsidTr="00C74395">
        <w:tc>
          <w:tcPr>
            <w:tcW w:w="4654" w:type="dxa"/>
          </w:tcPr>
          <w:p w:rsidR="00C74395" w:rsidRPr="00B908EC" w:rsidRDefault="00C74395" w:rsidP="00C7439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7E9B">
              <w:rPr>
                <w:rFonts w:ascii="Times New Roman" w:hAnsi="Times New Roman" w:cs="Times New Roman"/>
                <w:sz w:val="24"/>
              </w:rPr>
              <w:t>А.Блок</w:t>
            </w:r>
            <w:proofErr w:type="spellEnd"/>
            <w:r w:rsidRPr="001B7E9B">
              <w:rPr>
                <w:rFonts w:ascii="Times New Roman" w:hAnsi="Times New Roman" w:cs="Times New Roman"/>
                <w:sz w:val="24"/>
              </w:rPr>
              <w:t xml:space="preserve"> «Сны».</w:t>
            </w:r>
          </w:p>
        </w:tc>
        <w:tc>
          <w:tcPr>
            <w:tcW w:w="1153" w:type="dxa"/>
          </w:tcPr>
          <w:p w:rsidR="00C74395" w:rsidRPr="002F70D0" w:rsidRDefault="00E3799E" w:rsidP="00C7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3969" w:type="dxa"/>
          </w:tcPr>
          <w:p w:rsidR="00C74395" w:rsidRPr="002F70D0" w:rsidRDefault="00E3799E" w:rsidP="00C7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C74395" w:rsidRPr="002F70D0" w:rsidTr="00C74395">
        <w:tc>
          <w:tcPr>
            <w:tcW w:w="4654" w:type="dxa"/>
          </w:tcPr>
          <w:p w:rsidR="00C74395" w:rsidRPr="00B908EC" w:rsidRDefault="00C74395" w:rsidP="00C7439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7E9B">
              <w:rPr>
                <w:rFonts w:ascii="Times New Roman" w:hAnsi="Times New Roman" w:cs="Times New Roman"/>
                <w:sz w:val="24"/>
              </w:rPr>
              <w:t>А.Блок</w:t>
            </w:r>
            <w:proofErr w:type="spellEnd"/>
            <w:r w:rsidRPr="001B7E9B">
              <w:rPr>
                <w:rFonts w:ascii="Times New Roman" w:hAnsi="Times New Roman" w:cs="Times New Roman"/>
                <w:sz w:val="24"/>
              </w:rPr>
              <w:t xml:space="preserve"> «Ворона».</w:t>
            </w:r>
          </w:p>
        </w:tc>
        <w:tc>
          <w:tcPr>
            <w:tcW w:w="1153" w:type="dxa"/>
          </w:tcPr>
          <w:p w:rsidR="00C74395" w:rsidRPr="002F70D0" w:rsidRDefault="00E3799E" w:rsidP="00C7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3969" w:type="dxa"/>
          </w:tcPr>
          <w:p w:rsidR="00C74395" w:rsidRPr="002F70D0" w:rsidRDefault="00E3799E" w:rsidP="00C7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C74395" w:rsidRPr="002F70D0" w:rsidTr="00C74395">
        <w:tc>
          <w:tcPr>
            <w:tcW w:w="4654" w:type="dxa"/>
          </w:tcPr>
          <w:p w:rsidR="00C74395" w:rsidRPr="00B908EC" w:rsidRDefault="00C74395" w:rsidP="00C74395">
            <w:pPr>
              <w:rPr>
                <w:rFonts w:ascii="Times New Roman" w:hAnsi="Times New Roman" w:cs="Times New Roman"/>
                <w:sz w:val="24"/>
              </w:rPr>
            </w:pPr>
            <w:r w:rsidRPr="001B7E9B">
              <w:rPr>
                <w:rFonts w:ascii="Times New Roman" w:hAnsi="Times New Roman" w:cs="Times New Roman"/>
                <w:sz w:val="24"/>
              </w:rPr>
              <w:t>Поговорим о самом главном. М. Пришвин «Моя Родина».</w:t>
            </w:r>
          </w:p>
        </w:tc>
        <w:tc>
          <w:tcPr>
            <w:tcW w:w="1153" w:type="dxa"/>
          </w:tcPr>
          <w:p w:rsidR="00C74395" w:rsidRPr="002F70D0" w:rsidRDefault="00E3799E" w:rsidP="00C7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3969" w:type="dxa"/>
          </w:tcPr>
          <w:p w:rsidR="00C74395" w:rsidRPr="002F70D0" w:rsidRDefault="00E3799E" w:rsidP="00C7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C74395" w:rsidRPr="002F70D0" w:rsidTr="00C74395">
        <w:tc>
          <w:tcPr>
            <w:tcW w:w="4654" w:type="dxa"/>
          </w:tcPr>
          <w:p w:rsidR="00C74395" w:rsidRPr="00B908EC" w:rsidRDefault="00C74395" w:rsidP="00C74395">
            <w:pPr>
              <w:rPr>
                <w:rFonts w:ascii="Times New Roman" w:hAnsi="Times New Roman" w:cs="Times New Roman"/>
                <w:sz w:val="24"/>
              </w:rPr>
            </w:pPr>
            <w:r w:rsidRPr="001B7E9B">
              <w:rPr>
                <w:rFonts w:ascii="Times New Roman" w:hAnsi="Times New Roman" w:cs="Times New Roman"/>
                <w:sz w:val="24"/>
              </w:rPr>
              <w:t>С. Есенин «Черёмуха».</w:t>
            </w:r>
          </w:p>
        </w:tc>
        <w:tc>
          <w:tcPr>
            <w:tcW w:w="1153" w:type="dxa"/>
          </w:tcPr>
          <w:p w:rsidR="00C74395" w:rsidRPr="002F70D0" w:rsidRDefault="00E3799E" w:rsidP="00C7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3969" w:type="dxa"/>
          </w:tcPr>
          <w:p w:rsidR="00C74395" w:rsidRPr="002F70D0" w:rsidRDefault="00E3799E" w:rsidP="00C7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51208C" w:rsidRPr="002F70D0" w:rsidTr="00B83747">
        <w:tc>
          <w:tcPr>
            <w:tcW w:w="9776" w:type="dxa"/>
            <w:gridSpan w:val="3"/>
          </w:tcPr>
          <w:p w:rsidR="0051208C" w:rsidRPr="002F70D0" w:rsidRDefault="0051208C" w:rsidP="00512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Окружающий мир</w:t>
            </w:r>
          </w:p>
        </w:tc>
      </w:tr>
      <w:tr w:rsidR="00E3799E" w:rsidRPr="002F70D0" w:rsidTr="00C74395">
        <w:tc>
          <w:tcPr>
            <w:tcW w:w="4654" w:type="dxa"/>
          </w:tcPr>
          <w:p w:rsidR="00E3799E" w:rsidRPr="00397C14" w:rsidRDefault="00E3799E" w:rsidP="00E3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DC">
              <w:rPr>
                <w:rFonts w:ascii="Times New Roman" w:hAnsi="Times New Roman" w:cs="Times New Roman"/>
                <w:sz w:val="24"/>
                <w:szCs w:val="24"/>
              </w:rPr>
              <w:t>Наши проекты: «Кто нас защищает».</w:t>
            </w:r>
          </w:p>
        </w:tc>
        <w:tc>
          <w:tcPr>
            <w:tcW w:w="1153" w:type="dxa"/>
          </w:tcPr>
          <w:p w:rsidR="00E3799E" w:rsidRPr="00E3799E" w:rsidRDefault="00E3799E" w:rsidP="00E379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01.02</w:t>
            </w:r>
          </w:p>
        </w:tc>
        <w:tc>
          <w:tcPr>
            <w:tcW w:w="3969" w:type="dxa"/>
          </w:tcPr>
          <w:p w:rsidR="00E3799E" w:rsidRPr="002F70D0" w:rsidRDefault="00E3799E" w:rsidP="00E37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E3799E" w:rsidRPr="002F70D0" w:rsidTr="00C74395">
        <w:tc>
          <w:tcPr>
            <w:tcW w:w="4654" w:type="dxa"/>
          </w:tcPr>
          <w:p w:rsidR="00E3799E" w:rsidRPr="00397C14" w:rsidRDefault="00E3799E" w:rsidP="00E3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D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по теме: «Наша безопасность». </w:t>
            </w:r>
            <w:proofErr w:type="spellStart"/>
            <w:r w:rsidRPr="00984CDC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  <w:r w:rsidRPr="00984CDC">
              <w:rPr>
                <w:rFonts w:ascii="Times New Roman" w:hAnsi="Times New Roman" w:cs="Times New Roman"/>
                <w:sz w:val="24"/>
                <w:szCs w:val="24"/>
              </w:rPr>
              <w:t>. работа.</w:t>
            </w:r>
          </w:p>
        </w:tc>
        <w:tc>
          <w:tcPr>
            <w:tcW w:w="1153" w:type="dxa"/>
          </w:tcPr>
          <w:p w:rsidR="00E3799E" w:rsidRPr="00E3799E" w:rsidRDefault="00E3799E" w:rsidP="00E379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04.02</w:t>
            </w:r>
          </w:p>
        </w:tc>
        <w:tc>
          <w:tcPr>
            <w:tcW w:w="3969" w:type="dxa"/>
          </w:tcPr>
          <w:p w:rsidR="00E3799E" w:rsidRPr="002F70D0" w:rsidRDefault="00E3799E" w:rsidP="00E37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51208C" w:rsidRPr="002F70D0" w:rsidTr="00EC21DA">
        <w:tc>
          <w:tcPr>
            <w:tcW w:w="9776" w:type="dxa"/>
            <w:gridSpan w:val="3"/>
          </w:tcPr>
          <w:p w:rsidR="0051208C" w:rsidRPr="002F70D0" w:rsidRDefault="0051208C" w:rsidP="00512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Технология</w:t>
            </w:r>
          </w:p>
        </w:tc>
      </w:tr>
      <w:tr w:rsidR="007819F5" w:rsidRPr="002F70D0" w:rsidTr="00C74395">
        <w:tc>
          <w:tcPr>
            <w:tcW w:w="4654" w:type="dxa"/>
          </w:tcPr>
          <w:p w:rsidR="007819F5" w:rsidRPr="002F70D0" w:rsidRDefault="00E42FED" w:rsidP="007819F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FED">
              <w:rPr>
                <w:rFonts w:ascii="Times New Roman" w:hAnsi="Times New Roman" w:cs="Times New Roman"/>
                <w:sz w:val="28"/>
                <w:szCs w:val="28"/>
              </w:rPr>
              <w:t>Подарочные упаковки.</w:t>
            </w:r>
          </w:p>
        </w:tc>
        <w:tc>
          <w:tcPr>
            <w:tcW w:w="1153" w:type="dxa"/>
          </w:tcPr>
          <w:p w:rsidR="007819F5" w:rsidRPr="00E3799E" w:rsidRDefault="00E3799E" w:rsidP="007819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02.02</w:t>
            </w:r>
          </w:p>
        </w:tc>
        <w:tc>
          <w:tcPr>
            <w:tcW w:w="3969" w:type="dxa"/>
          </w:tcPr>
          <w:p w:rsidR="007819F5" w:rsidRPr="002F70D0" w:rsidRDefault="00E3799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51208C" w:rsidRPr="002F70D0" w:rsidTr="00E024B9">
        <w:tc>
          <w:tcPr>
            <w:tcW w:w="9776" w:type="dxa"/>
            <w:gridSpan w:val="3"/>
          </w:tcPr>
          <w:p w:rsidR="0051208C" w:rsidRPr="002F70D0" w:rsidRDefault="0051208C" w:rsidP="00512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ИЗО</w:t>
            </w:r>
          </w:p>
        </w:tc>
      </w:tr>
      <w:tr w:rsidR="00425DE8" w:rsidRPr="002F70D0" w:rsidTr="00C74395">
        <w:tc>
          <w:tcPr>
            <w:tcW w:w="4654" w:type="dxa"/>
          </w:tcPr>
          <w:p w:rsidR="00425DE8" w:rsidRPr="004227CA" w:rsidRDefault="00425DE8" w:rsidP="0042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 в театре.</w:t>
            </w:r>
          </w:p>
        </w:tc>
        <w:tc>
          <w:tcPr>
            <w:tcW w:w="1153" w:type="dxa"/>
          </w:tcPr>
          <w:p w:rsidR="00425DE8" w:rsidRPr="004227CA" w:rsidRDefault="00425DE8" w:rsidP="004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969" w:type="dxa"/>
          </w:tcPr>
          <w:p w:rsidR="00425DE8" w:rsidRPr="002F70D0" w:rsidRDefault="00425DE8" w:rsidP="0042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425DE8" w:rsidRPr="002F70D0" w:rsidTr="00C74395">
        <w:tc>
          <w:tcPr>
            <w:tcW w:w="4654" w:type="dxa"/>
          </w:tcPr>
          <w:p w:rsidR="00425DE8" w:rsidRPr="004227CA" w:rsidRDefault="00425DE8" w:rsidP="0042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4C">
              <w:rPr>
                <w:rFonts w:ascii="Times New Roman" w:hAnsi="Times New Roman" w:cs="Times New Roman"/>
                <w:sz w:val="24"/>
                <w:szCs w:val="24"/>
              </w:rPr>
              <w:t>Художник в театре. (продолжение работы).</w:t>
            </w:r>
          </w:p>
        </w:tc>
        <w:tc>
          <w:tcPr>
            <w:tcW w:w="1153" w:type="dxa"/>
          </w:tcPr>
          <w:p w:rsidR="00425DE8" w:rsidRPr="004227CA" w:rsidRDefault="00425DE8" w:rsidP="004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69" w:type="dxa"/>
          </w:tcPr>
          <w:p w:rsidR="00425DE8" w:rsidRPr="00DD743A" w:rsidRDefault="00425DE8" w:rsidP="0042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51208C" w:rsidRPr="002F70D0" w:rsidTr="009F6E6D">
        <w:tc>
          <w:tcPr>
            <w:tcW w:w="9776" w:type="dxa"/>
            <w:gridSpan w:val="3"/>
          </w:tcPr>
          <w:p w:rsidR="0051208C" w:rsidRPr="002F70D0" w:rsidRDefault="00FE06FE" w:rsidP="00FE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Родной русский язык</w:t>
            </w:r>
          </w:p>
        </w:tc>
      </w:tr>
      <w:tr w:rsidR="007819F5" w:rsidRPr="002F70D0" w:rsidTr="00C74395">
        <w:tc>
          <w:tcPr>
            <w:tcW w:w="4654" w:type="dxa"/>
          </w:tcPr>
          <w:p w:rsidR="007819F5" w:rsidRPr="002F70D0" w:rsidRDefault="00425DE8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Дождик вымочит, а красно солнышко высушит</w:t>
            </w:r>
          </w:p>
        </w:tc>
        <w:tc>
          <w:tcPr>
            <w:tcW w:w="1153" w:type="dxa"/>
          </w:tcPr>
          <w:p w:rsidR="007819F5" w:rsidRPr="002F70D0" w:rsidRDefault="00425DE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3969" w:type="dxa"/>
          </w:tcPr>
          <w:p w:rsidR="007819F5" w:rsidRPr="002F70D0" w:rsidRDefault="00E3799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  <w:tr w:rsidR="00964E16" w:rsidRPr="002F70D0" w:rsidTr="0011770D">
        <w:tc>
          <w:tcPr>
            <w:tcW w:w="9776" w:type="dxa"/>
            <w:gridSpan w:val="3"/>
          </w:tcPr>
          <w:p w:rsidR="00964E16" w:rsidRPr="00964E16" w:rsidRDefault="00964E16" w:rsidP="00964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E1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964E16" w:rsidRPr="002F70D0" w:rsidTr="00C74395">
        <w:tc>
          <w:tcPr>
            <w:tcW w:w="4654" w:type="dxa"/>
          </w:tcPr>
          <w:p w:rsidR="00964E16" w:rsidRPr="002F70D0" w:rsidRDefault="00425DE8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 «Орфей и </w:t>
            </w:r>
            <w:proofErr w:type="spellStart"/>
            <w:r w:rsidRPr="00425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Эвридика</w:t>
            </w:r>
            <w:proofErr w:type="spellEnd"/>
            <w:r w:rsidRPr="00425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53" w:type="dxa"/>
          </w:tcPr>
          <w:p w:rsidR="00964E16" w:rsidRDefault="00425DE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69" w:type="dxa"/>
          </w:tcPr>
          <w:p w:rsidR="00964E16" w:rsidRPr="002F70D0" w:rsidRDefault="00E3799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gramStart"/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,РЭШ</w:t>
            </w:r>
          </w:p>
        </w:tc>
      </w:tr>
    </w:tbl>
    <w:p w:rsidR="00016C45" w:rsidRDefault="00016C45" w:rsidP="00DD743A"/>
    <w:sectPr w:rsidR="00016C45" w:rsidSect="00DD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32"/>
    <w:rsid w:val="00016C45"/>
    <w:rsid w:val="00020764"/>
    <w:rsid w:val="002F70D0"/>
    <w:rsid w:val="003178C9"/>
    <w:rsid w:val="00425DE8"/>
    <w:rsid w:val="0051208C"/>
    <w:rsid w:val="005D4932"/>
    <w:rsid w:val="007819F5"/>
    <w:rsid w:val="00853DD8"/>
    <w:rsid w:val="00964E16"/>
    <w:rsid w:val="00A2604E"/>
    <w:rsid w:val="00C74395"/>
    <w:rsid w:val="00CB2AAB"/>
    <w:rsid w:val="00CD7D94"/>
    <w:rsid w:val="00D1129F"/>
    <w:rsid w:val="00D71CB0"/>
    <w:rsid w:val="00D84CA0"/>
    <w:rsid w:val="00DD743A"/>
    <w:rsid w:val="00DE7353"/>
    <w:rsid w:val="00E3799E"/>
    <w:rsid w:val="00E42FED"/>
    <w:rsid w:val="00ED1899"/>
    <w:rsid w:val="00FA07A9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5C3-9FB8-480E-8842-2404C75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cp:lastPrinted>2020-03-26T14:13:00Z</cp:lastPrinted>
  <dcterms:created xsi:type="dcterms:W3CDTF">2020-03-26T12:17:00Z</dcterms:created>
  <dcterms:modified xsi:type="dcterms:W3CDTF">2022-01-31T13:21:00Z</dcterms:modified>
</cp:coreProperties>
</file>