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C85" w:rsidRDefault="00644C85" w:rsidP="00ED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КТП </w:t>
      </w:r>
      <w:r w:rsidR="009F1772">
        <w:rPr>
          <w:rFonts w:ascii="Times New Roman" w:hAnsi="Times New Roman" w:cs="Times New Roman"/>
          <w:sz w:val="28"/>
          <w:szCs w:val="28"/>
        </w:rPr>
        <w:t>6</w:t>
      </w:r>
      <w:r w:rsidR="007819F5" w:rsidRPr="002F70D0">
        <w:rPr>
          <w:rFonts w:ascii="Times New Roman" w:hAnsi="Times New Roman" w:cs="Times New Roman"/>
          <w:sz w:val="28"/>
          <w:szCs w:val="28"/>
        </w:rPr>
        <w:t xml:space="preserve"> </w:t>
      </w:r>
      <w:r w:rsidR="009F17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17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9F1772">
        <w:rPr>
          <w:rFonts w:ascii="Times New Roman" w:hAnsi="Times New Roman" w:cs="Times New Roman"/>
          <w:sz w:val="28"/>
          <w:szCs w:val="28"/>
        </w:rPr>
        <w:t>,</w:t>
      </w:r>
      <w:r w:rsidRPr="00644C85">
        <w:rPr>
          <w:rFonts w:ascii="Times New Roman" w:hAnsi="Times New Roman" w:cs="Times New Roman"/>
          <w:sz w:val="28"/>
          <w:szCs w:val="28"/>
        </w:rPr>
        <w:t xml:space="preserve"> </w:t>
      </w:r>
      <w:r w:rsidRPr="002F70D0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</w:t>
      </w:r>
      <w:r>
        <w:rPr>
          <w:rFonts w:ascii="Times New Roman" w:hAnsi="Times New Roman" w:cs="Times New Roman"/>
          <w:sz w:val="28"/>
          <w:szCs w:val="28"/>
        </w:rPr>
        <w:t xml:space="preserve">(ЭОР) </w:t>
      </w:r>
      <w:r w:rsidRPr="002F70D0">
        <w:rPr>
          <w:rFonts w:ascii="Times New Roman" w:hAnsi="Times New Roman" w:cs="Times New Roman"/>
          <w:sz w:val="28"/>
          <w:szCs w:val="28"/>
        </w:rPr>
        <w:t xml:space="preserve">на период дистанционного обучения с </w:t>
      </w:r>
      <w:r w:rsidR="009F1772">
        <w:rPr>
          <w:rFonts w:ascii="Times New Roman" w:hAnsi="Times New Roman" w:cs="Times New Roman"/>
          <w:sz w:val="28"/>
          <w:szCs w:val="28"/>
        </w:rPr>
        <w:t>28.01.</w:t>
      </w:r>
      <w:r w:rsidRPr="002F70D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F70D0">
        <w:rPr>
          <w:rFonts w:ascii="Times New Roman" w:hAnsi="Times New Roman" w:cs="Times New Roman"/>
          <w:sz w:val="28"/>
          <w:szCs w:val="28"/>
        </w:rPr>
        <w:t xml:space="preserve">г. по </w:t>
      </w:r>
      <w:r w:rsidR="009F1772">
        <w:rPr>
          <w:rFonts w:ascii="Times New Roman" w:hAnsi="Times New Roman" w:cs="Times New Roman"/>
          <w:sz w:val="28"/>
          <w:szCs w:val="28"/>
        </w:rPr>
        <w:t>4.01.</w:t>
      </w:r>
      <w:r>
        <w:rPr>
          <w:rFonts w:ascii="Times New Roman" w:hAnsi="Times New Roman" w:cs="Times New Roman"/>
          <w:sz w:val="28"/>
          <w:szCs w:val="28"/>
        </w:rPr>
        <w:t>2022 г.</w:t>
      </w:r>
    </w:p>
    <w:p w:rsidR="00ED1899" w:rsidRPr="002F70D0" w:rsidRDefault="00ED1899" w:rsidP="00ED1899">
      <w:pPr>
        <w:rPr>
          <w:rFonts w:ascii="Times New Roman" w:hAnsi="Times New Roman" w:cs="Times New Roman"/>
          <w:sz w:val="28"/>
          <w:szCs w:val="28"/>
        </w:rPr>
      </w:pPr>
      <w:r w:rsidRPr="002F70D0">
        <w:rPr>
          <w:rFonts w:ascii="Times New Roman" w:hAnsi="Times New Roman" w:cs="Times New Roman"/>
          <w:sz w:val="28"/>
          <w:szCs w:val="28"/>
        </w:rPr>
        <w:t xml:space="preserve">учитель / классный руководитель </w:t>
      </w:r>
      <w:r w:rsidR="00E65EF8">
        <w:rPr>
          <w:rFonts w:ascii="Times New Roman" w:hAnsi="Times New Roman" w:cs="Times New Roman"/>
          <w:sz w:val="28"/>
          <w:szCs w:val="28"/>
        </w:rPr>
        <w:t>Шибанова Е.М.</w:t>
      </w:r>
    </w:p>
    <w:p w:rsidR="00ED1899" w:rsidRPr="002F70D0" w:rsidRDefault="00ED189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2"/>
        <w:gridCol w:w="1484"/>
        <w:gridCol w:w="1699"/>
      </w:tblGrid>
      <w:tr w:rsidR="007819F5" w:rsidRPr="002F70D0" w:rsidTr="00EE7B8B">
        <w:tc>
          <w:tcPr>
            <w:tcW w:w="6162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84" w:type="dxa"/>
          </w:tcPr>
          <w:p w:rsidR="007819F5" w:rsidRPr="00644C85" w:rsidRDefault="00644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C8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99" w:type="dxa"/>
          </w:tcPr>
          <w:p w:rsidR="007819F5" w:rsidRPr="00644C85" w:rsidRDefault="007819F5" w:rsidP="00644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C85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2F70D0" w:rsidRPr="00644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="00644C85" w:rsidRPr="00644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r w:rsidRPr="00644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819F5" w:rsidRPr="002F70D0" w:rsidTr="00EE7B8B">
        <w:tc>
          <w:tcPr>
            <w:tcW w:w="6162" w:type="dxa"/>
          </w:tcPr>
          <w:p w:rsidR="007819F5" w:rsidRPr="002F70D0" w:rsidRDefault="00E65EF8" w:rsidP="00E65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644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EE7B8B">
        <w:tc>
          <w:tcPr>
            <w:tcW w:w="6162" w:type="dxa"/>
          </w:tcPr>
          <w:p w:rsidR="007819F5" w:rsidRPr="00644C85" w:rsidRDefault="00E65EF8" w:rsidP="00E65EF8">
            <w:pPr>
              <w:pStyle w:val="a6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Имя числительное как часть речи.</w:t>
            </w:r>
          </w:p>
        </w:tc>
        <w:tc>
          <w:tcPr>
            <w:tcW w:w="1484" w:type="dxa"/>
          </w:tcPr>
          <w:p w:rsidR="007819F5" w:rsidRPr="002F70D0" w:rsidRDefault="00E65EF8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1699" w:type="dxa"/>
          </w:tcPr>
          <w:p w:rsidR="00EE7B8B" w:rsidRDefault="00EE7B8B" w:rsidP="00E65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E65EF8" w:rsidRPr="00E65EF8" w:rsidRDefault="00E65EF8" w:rsidP="00E65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7819F5" w:rsidRPr="002F70D0" w:rsidRDefault="00E65EF8" w:rsidP="00E65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</w:tr>
      <w:tr w:rsidR="007819F5" w:rsidRPr="002F70D0" w:rsidTr="00EE7B8B">
        <w:tc>
          <w:tcPr>
            <w:tcW w:w="6162" w:type="dxa"/>
          </w:tcPr>
          <w:p w:rsidR="007819F5" w:rsidRPr="00644C85" w:rsidRDefault="00E65EF8" w:rsidP="00E65EF8">
            <w:pPr>
              <w:pStyle w:val="a6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Простые и составные числительные.</w:t>
            </w:r>
          </w:p>
        </w:tc>
        <w:tc>
          <w:tcPr>
            <w:tcW w:w="1484" w:type="dxa"/>
          </w:tcPr>
          <w:p w:rsidR="007819F5" w:rsidRPr="002F70D0" w:rsidRDefault="00E65EF8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1699" w:type="dxa"/>
          </w:tcPr>
          <w:p w:rsidR="00EE7B8B" w:rsidRDefault="00EE7B8B" w:rsidP="00EE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E65EF8" w:rsidRPr="00E65EF8" w:rsidRDefault="00E65EF8" w:rsidP="00E65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7819F5" w:rsidRDefault="00E65EF8" w:rsidP="00E65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  <w:p w:rsidR="00E65EF8" w:rsidRPr="00E65EF8" w:rsidRDefault="00E65EF8" w:rsidP="00E65E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7819F5" w:rsidRPr="002F70D0" w:rsidTr="00EE7B8B">
        <w:tc>
          <w:tcPr>
            <w:tcW w:w="6162" w:type="dxa"/>
          </w:tcPr>
          <w:p w:rsidR="007819F5" w:rsidRPr="00644C85" w:rsidRDefault="00E65EF8" w:rsidP="00E65EF8">
            <w:pPr>
              <w:pStyle w:val="a6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Мягкий знак на конце и в середине числительных.</w:t>
            </w:r>
          </w:p>
        </w:tc>
        <w:tc>
          <w:tcPr>
            <w:tcW w:w="1484" w:type="dxa"/>
          </w:tcPr>
          <w:p w:rsidR="007819F5" w:rsidRPr="00E65EF8" w:rsidRDefault="00E65EF8" w:rsidP="007819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02.02.2022</w:t>
            </w:r>
          </w:p>
        </w:tc>
        <w:tc>
          <w:tcPr>
            <w:tcW w:w="1699" w:type="dxa"/>
          </w:tcPr>
          <w:p w:rsidR="00EE7B8B" w:rsidRDefault="00EE7B8B" w:rsidP="00EE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E65EF8" w:rsidRPr="00E65EF8" w:rsidRDefault="00E65EF8" w:rsidP="00E65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7819F5" w:rsidRPr="002F70D0" w:rsidRDefault="00E65EF8" w:rsidP="00E65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7819F5" w:rsidRPr="002F70D0" w:rsidTr="00EE7B8B">
        <w:tc>
          <w:tcPr>
            <w:tcW w:w="6162" w:type="dxa"/>
          </w:tcPr>
          <w:p w:rsidR="007819F5" w:rsidRDefault="00E65EF8" w:rsidP="00E65EF8">
            <w:pPr>
              <w:pStyle w:val="a6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Порядковые числительные</w:t>
            </w:r>
          </w:p>
          <w:p w:rsidR="00E65EF8" w:rsidRPr="00644C85" w:rsidRDefault="00E65EF8" w:rsidP="00E65EF8">
            <w:pPr>
              <w:pStyle w:val="a6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7819F5" w:rsidRPr="00E65EF8" w:rsidRDefault="00E65EF8" w:rsidP="00FA07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02.02.2022</w:t>
            </w:r>
          </w:p>
        </w:tc>
        <w:tc>
          <w:tcPr>
            <w:tcW w:w="1699" w:type="dxa"/>
          </w:tcPr>
          <w:p w:rsidR="00EE7B8B" w:rsidRDefault="00EE7B8B" w:rsidP="00EE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E65EF8" w:rsidRPr="00E65EF8" w:rsidRDefault="00E65EF8" w:rsidP="00E65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7819F5" w:rsidRPr="002F70D0" w:rsidRDefault="00E65EF8" w:rsidP="00E65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E65EF8" w:rsidRPr="002F70D0" w:rsidTr="00EE7B8B">
        <w:tc>
          <w:tcPr>
            <w:tcW w:w="6162" w:type="dxa"/>
          </w:tcPr>
          <w:p w:rsidR="00E65EF8" w:rsidRPr="00E65EF8" w:rsidRDefault="00E65EF8" w:rsidP="00E65EF8">
            <w:pPr>
              <w:pStyle w:val="a6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Разряды количественных числительных. Числительные, обозначающие целые числа.</w:t>
            </w:r>
          </w:p>
        </w:tc>
        <w:tc>
          <w:tcPr>
            <w:tcW w:w="1484" w:type="dxa"/>
          </w:tcPr>
          <w:p w:rsidR="00E65EF8" w:rsidRPr="00E65EF8" w:rsidRDefault="00E65EF8" w:rsidP="00FA07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03.02.2022</w:t>
            </w:r>
          </w:p>
        </w:tc>
        <w:tc>
          <w:tcPr>
            <w:tcW w:w="1699" w:type="dxa"/>
          </w:tcPr>
          <w:p w:rsidR="00EE7B8B" w:rsidRDefault="00EE7B8B" w:rsidP="00EE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E65EF8" w:rsidRPr="00E65EF8" w:rsidRDefault="00E65EF8" w:rsidP="00E65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E65EF8" w:rsidRPr="00E65EF8" w:rsidRDefault="00E65EF8" w:rsidP="00E65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E65EF8" w:rsidRPr="002F70D0" w:rsidTr="00EE7B8B">
        <w:tc>
          <w:tcPr>
            <w:tcW w:w="6162" w:type="dxa"/>
          </w:tcPr>
          <w:p w:rsidR="00E65EF8" w:rsidRPr="00E65EF8" w:rsidRDefault="00E65EF8" w:rsidP="00E65EF8">
            <w:pPr>
              <w:pStyle w:val="a6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Урок развития речи. Выборочное изложение.</w:t>
            </w:r>
          </w:p>
        </w:tc>
        <w:tc>
          <w:tcPr>
            <w:tcW w:w="1484" w:type="dxa"/>
          </w:tcPr>
          <w:p w:rsidR="00E65EF8" w:rsidRPr="00E65EF8" w:rsidRDefault="00E65EF8" w:rsidP="00FA07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04.02/2022</w:t>
            </w:r>
          </w:p>
        </w:tc>
        <w:tc>
          <w:tcPr>
            <w:tcW w:w="1699" w:type="dxa"/>
          </w:tcPr>
          <w:p w:rsidR="00EE7B8B" w:rsidRDefault="00EE7B8B" w:rsidP="00EE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E65EF8" w:rsidRPr="00E65EF8" w:rsidRDefault="00E65EF8" w:rsidP="00E65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7819F5" w:rsidRPr="002F70D0" w:rsidTr="00EE7B8B">
        <w:tc>
          <w:tcPr>
            <w:tcW w:w="6162" w:type="dxa"/>
          </w:tcPr>
          <w:p w:rsidR="007819F5" w:rsidRPr="00EE7B8B" w:rsidRDefault="00EE7B8B" w:rsidP="00FA07A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1484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EE7B8B">
        <w:tc>
          <w:tcPr>
            <w:tcW w:w="6162" w:type="dxa"/>
          </w:tcPr>
          <w:p w:rsidR="007819F5" w:rsidRPr="00EE7B8B" w:rsidRDefault="00EE7B8B" w:rsidP="00EE7B8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Законы стихосложения. Трехсложные размеры стиха.</w:t>
            </w:r>
          </w:p>
        </w:tc>
        <w:tc>
          <w:tcPr>
            <w:tcW w:w="1484" w:type="dxa"/>
          </w:tcPr>
          <w:p w:rsidR="007819F5" w:rsidRPr="002F70D0" w:rsidRDefault="00EE7B8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1699" w:type="dxa"/>
          </w:tcPr>
          <w:p w:rsidR="00EE7B8B" w:rsidRDefault="00EE7B8B" w:rsidP="00EE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EE7B8B" w:rsidRPr="00EE7B8B" w:rsidRDefault="00EE7B8B" w:rsidP="00EE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7819F5" w:rsidRPr="002F70D0" w:rsidRDefault="00EE7B8B" w:rsidP="00EE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7819F5" w:rsidRPr="002F70D0" w:rsidTr="00EE7B8B">
        <w:tc>
          <w:tcPr>
            <w:tcW w:w="6162" w:type="dxa"/>
          </w:tcPr>
          <w:p w:rsidR="007819F5" w:rsidRPr="00EE7B8B" w:rsidRDefault="00EE7B8B" w:rsidP="00EE7B8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сочинению по сказу «Левша».</w:t>
            </w:r>
          </w:p>
        </w:tc>
        <w:tc>
          <w:tcPr>
            <w:tcW w:w="1484" w:type="dxa"/>
          </w:tcPr>
          <w:p w:rsidR="007819F5" w:rsidRPr="002F70D0" w:rsidRDefault="00EE7B8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1699" w:type="dxa"/>
          </w:tcPr>
          <w:p w:rsidR="00EE7B8B" w:rsidRDefault="00EE7B8B" w:rsidP="00EE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EE7B8B" w:rsidRPr="00EE7B8B" w:rsidRDefault="00EE7B8B" w:rsidP="00EE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7819F5" w:rsidRPr="002F70D0" w:rsidRDefault="00EE7B8B" w:rsidP="00EE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7819F5" w:rsidRPr="002F70D0" w:rsidTr="00EE7B8B">
        <w:tc>
          <w:tcPr>
            <w:tcW w:w="6162" w:type="dxa"/>
          </w:tcPr>
          <w:p w:rsidR="007819F5" w:rsidRPr="00644C85" w:rsidRDefault="00EE7B8B" w:rsidP="00EE7B8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 «Левша».</w:t>
            </w:r>
          </w:p>
        </w:tc>
        <w:tc>
          <w:tcPr>
            <w:tcW w:w="1484" w:type="dxa"/>
          </w:tcPr>
          <w:p w:rsidR="007819F5" w:rsidRPr="002F70D0" w:rsidRDefault="00EE7B8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1699" w:type="dxa"/>
          </w:tcPr>
          <w:p w:rsidR="00EE7B8B" w:rsidRDefault="00EE7B8B" w:rsidP="00EE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EE7B8B" w:rsidRPr="00EE7B8B" w:rsidRDefault="00EE7B8B" w:rsidP="00EE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7819F5" w:rsidRPr="002F70D0" w:rsidRDefault="00EE7B8B" w:rsidP="00EE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7819F5" w:rsidRPr="002F70D0" w:rsidTr="00EE7B8B">
        <w:tc>
          <w:tcPr>
            <w:tcW w:w="6162" w:type="dxa"/>
          </w:tcPr>
          <w:p w:rsidR="007819F5" w:rsidRPr="002F70D0" w:rsidRDefault="00644C85" w:rsidP="00EE7B8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="007819F5"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итератур</w:t>
            </w:r>
            <w:r w:rsidR="00EE7B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 на родном языке</w:t>
            </w:r>
          </w:p>
        </w:tc>
        <w:tc>
          <w:tcPr>
            <w:tcW w:w="1484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EE7B8B">
        <w:tc>
          <w:tcPr>
            <w:tcW w:w="6162" w:type="dxa"/>
          </w:tcPr>
          <w:p w:rsidR="007819F5" w:rsidRPr="00EE7B8B" w:rsidRDefault="00EE7B8B" w:rsidP="00EE7B8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Гоголь. «Вечер накануне Ивана Купала».</w:t>
            </w:r>
          </w:p>
        </w:tc>
        <w:tc>
          <w:tcPr>
            <w:tcW w:w="1484" w:type="dxa"/>
          </w:tcPr>
          <w:p w:rsidR="007819F5" w:rsidRPr="002F70D0" w:rsidRDefault="00EE7B8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1699" w:type="dxa"/>
          </w:tcPr>
          <w:p w:rsidR="00644C85" w:rsidRDefault="00644C8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C85"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  <w:r w:rsidRPr="00644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4C85" w:rsidRPr="002F70D0" w:rsidRDefault="00644C85" w:rsidP="00644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C45" w:rsidRDefault="00016C45"/>
    <w:p w:rsidR="003266A4" w:rsidRDefault="003266A4" w:rsidP="00326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КТП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7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«А» класс,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7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 класс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6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7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 класс</w:t>
      </w:r>
      <w:r w:rsidRPr="00644C85">
        <w:rPr>
          <w:rFonts w:ascii="Times New Roman" w:hAnsi="Times New Roman" w:cs="Times New Roman"/>
          <w:sz w:val="28"/>
          <w:szCs w:val="28"/>
        </w:rPr>
        <w:t xml:space="preserve"> </w:t>
      </w:r>
      <w:r w:rsidRPr="002F70D0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</w:t>
      </w:r>
      <w:r>
        <w:rPr>
          <w:rFonts w:ascii="Times New Roman" w:hAnsi="Times New Roman" w:cs="Times New Roman"/>
          <w:sz w:val="28"/>
          <w:szCs w:val="28"/>
        </w:rPr>
        <w:t xml:space="preserve">(ЭОР) </w:t>
      </w:r>
      <w:r w:rsidRPr="002F70D0">
        <w:rPr>
          <w:rFonts w:ascii="Times New Roman" w:hAnsi="Times New Roman" w:cs="Times New Roman"/>
          <w:sz w:val="28"/>
          <w:szCs w:val="28"/>
        </w:rPr>
        <w:t xml:space="preserve">на период дистанционного обучения с </w:t>
      </w:r>
      <w:r>
        <w:rPr>
          <w:rFonts w:ascii="Times New Roman" w:hAnsi="Times New Roman" w:cs="Times New Roman"/>
          <w:sz w:val="28"/>
          <w:szCs w:val="28"/>
        </w:rPr>
        <w:t>28.01.</w:t>
      </w:r>
      <w:r w:rsidRPr="002F70D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F70D0">
        <w:rPr>
          <w:rFonts w:ascii="Times New Roman" w:hAnsi="Times New Roman" w:cs="Times New Roman"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sz w:val="28"/>
          <w:szCs w:val="28"/>
        </w:rPr>
        <w:t>4.01.2022 г.</w:t>
      </w:r>
    </w:p>
    <w:p w:rsidR="003266A4" w:rsidRPr="002F70D0" w:rsidRDefault="003266A4" w:rsidP="003266A4">
      <w:pPr>
        <w:rPr>
          <w:rFonts w:ascii="Times New Roman" w:hAnsi="Times New Roman" w:cs="Times New Roman"/>
          <w:sz w:val="28"/>
          <w:szCs w:val="28"/>
        </w:rPr>
      </w:pPr>
      <w:r w:rsidRPr="002F70D0">
        <w:rPr>
          <w:rFonts w:ascii="Times New Roman" w:hAnsi="Times New Roman" w:cs="Times New Roman"/>
          <w:sz w:val="28"/>
          <w:szCs w:val="28"/>
        </w:rPr>
        <w:t xml:space="preserve">учитель / классный руководитель </w:t>
      </w:r>
      <w:r>
        <w:rPr>
          <w:rFonts w:ascii="Times New Roman" w:hAnsi="Times New Roman" w:cs="Times New Roman"/>
          <w:sz w:val="28"/>
          <w:szCs w:val="28"/>
        </w:rPr>
        <w:t>Шибанова Е.М.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2"/>
        <w:gridCol w:w="1484"/>
        <w:gridCol w:w="1699"/>
      </w:tblGrid>
      <w:tr w:rsidR="003266A4" w:rsidRPr="002F70D0" w:rsidTr="004B6F29">
        <w:tc>
          <w:tcPr>
            <w:tcW w:w="6162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84" w:type="dxa"/>
          </w:tcPr>
          <w:p w:rsidR="003266A4" w:rsidRPr="00644C85" w:rsidRDefault="003266A4" w:rsidP="004B6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C8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99" w:type="dxa"/>
          </w:tcPr>
          <w:p w:rsidR="003266A4" w:rsidRPr="00644C85" w:rsidRDefault="003266A4" w:rsidP="004B6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 О Р </w:t>
            </w:r>
          </w:p>
        </w:tc>
      </w:tr>
      <w:tr w:rsidR="003266A4" w:rsidRPr="002F70D0" w:rsidTr="004B6F29">
        <w:tc>
          <w:tcPr>
            <w:tcW w:w="6162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A4" w:rsidRPr="002F70D0" w:rsidTr="004B6F29">
        <w:tc>
          <w:tcPr>
            <w:tcW w:w="6162" w:type="dxa"/>
          </w:tcPr>
          <w:p w:rsidR="003266A4" w:rsidRPr="00644C85" w:rsidRDefault="003266A4" w:rsidP="003266A4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65EF8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</w:tr>
      <w:tr w:rsidR="003266A4" w:rsidRPr="002F70D0" w:rsidTr="004B6F29">
        <w:tc>
          <w:tcPr>
            <w:tcW w:w="6162" w:type="dxa"/>
          </w:tcPr>
          <w:p w:rsidR="003266A4" w:rsidRPr="00644C85" w:rsidRDefault="003266A4" w:rsidP="003266A4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и знаки препинания при них.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65EF8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  <w:p w:rsidR="003266A4" w:rsidRPr="00E65EF8" w:rsidRDefault="003266A4" w:rsidP="004B6F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3266A4" w:rsidRPr="002F70D0" w:rsidTr="004B6F29">
        <w:tc>
          <w:tcPr>
            <w:tcW w:w="6162" w:type="dxa"/>
          </w:tcPr>
          <w:p w:rsidR="003266A4" w:rsidRPr="00644C85" w:rsidRDefault="003266A4" w:rsidP="003266A4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и знаки препинания при них.</w:t>
            </w:r>
          </w:p>
        </w:tc>
        <w:tc>
          <w:tcPr>
            <w:tcW w:w="1484" w:type="dxa"/>
          </w:tcPr>
          <w:p w:rsidR="003266A4" w:rsidRPr="00E65EF8" w:rsidRDefault="003266A4" w:rsidP="004B6F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65EF8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3266A4" w:rsidRPr="002F70D0" w:rsidTr="004B6F29">
        <w:tc>
          <w:tcPr>
            <w:tcW w:w="6162" w:type="dxa"/>
          </w:tcPr>
          <w:p w:rsidR="003266A4" w:rsidRPr="00EE7B8B" w:rsidRDefault="003266A4" w:rsidP="004B6F2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 «А»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A4" w:rsidRPr="002F70D0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С. Лесков «Старый гений»: проблематика и поэтика.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E7B8B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3266A4" w:rsidRPr="002F70D0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 Н. Толстой «После бала»: проблемы и герои.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E7B8B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3266A4" w:rsidRPr="002F70D0" w:rsidTr="004B6F29">
        <w:tc>
          <w:tcPr>
            <w:tcW w:w="6162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 на родном языке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8 «А»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A4" w:rsidRPr="002F70D0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И. Кобзев. «Поездка в Суздаль». В. А. Степанов. «Золотое кольцо»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C85"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  <w:r w:rsidRPr="00644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A4" w:rsidRPr="002F70D0" w:rsidTr="004B6F29">
        <w:tc>
          <w:tcPr>
            <w:tcW w:w="6162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A4" w:rsidRPr="002F70D0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65EF8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</w:tr>
      <w:tr w:rsidR="003266A4" w:rsidRPr="003266A4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и знаки препинания при них.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65EF8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  <w:p w:rsidR="003266A4" w:rsidRP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3266A4" w:rsidRPr="002F70D0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и знаки препинания при них.</w:t>
            </w:r>
          </w:p>
        </w:tc>
        <w:tc>
          <w:tcPr>
            <w:tcW w:w="1484" w:type="dxa"/>
          </w:tcPr>
          <w:p w:rsidR="003266A4" w:rsidRPr="00E65EF8" w:rsidRDefault="003266A4" w:rsidP="003266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65EF8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3266A4" w:rsidRPr="002F70D0" w:rsidTr="004B6F29">
        <w:tc>
          <w:tcPr>
            <w:tcW w:w="6162" w:type="dxa"/>
          </w:tcPr>
          <w:p w:rsidR="003266A4" w:rsidRPr="00EE7B8B" w:rsidRDefault="003266A4" w:rsidP="004B6F2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Литература 8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«Б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A4" w:rsidRPr="002F70D0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Н. С. Лесков «Старый гений»: проблематика и поэтика.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E7B8B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3266A4" w:rsidRPr="002F70D0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 Н. Толстой «После бала»: проблемы и герои.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E7B8B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3266A4" w:rsidRPr="002F70D0" w:rsidTr="004B6F29">
        <w:tc>
          <w:tcPr>
            <w:tcW w:w="6162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 на родном языке 8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«Б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A4" w:rsidRPr="002F70D0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И. Кобзев. «Поездка в Суздаль». В. А. Степанов. «Золотое кольцо»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C85"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  <w:r w:rsidRPr="00644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A4" w:rsidRPr="002F70D0" w:rsidTr="004B6F29">
        <w:tc>
          <w:tcPr>
            <w:tcW w:w="6162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A4" w:rsidRPr="002F70D0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65EF8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</w:tr>
      <w:tr w:rsidR="003266A4" w:rsidRPr="003266A4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и знаки препинания при них.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65EF8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  <w:p w:rsidR="003266A4" w:rsidRP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3266A4" w:rsidRPr="002F70D0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и знаки препинания при них.</w:t>
            </w:r>
          </w:p>
        </w:tc>
        <w:tc>
          <w:tcPr>
            <w:tcW w:w="1484" w:type="dxa"/>
          </w:tcPr>
          <w:p w:rsidR="003266A4" w:rsidRPr="00E65EF8" w:rsidRDefault="003266A4" w:rsidP="004B6F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03.02.2022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65EF8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3266A4" w:rsidRPr="002F70D0" w:rsidTr="004B6F29">
        <w:tc>
          <w:tcPr>
            <w:tcW w:w="6162" w:type="dxa"/>
          </w:tcPr>
          <w:p w:rsidR="003266A4" w:rsidRPr="00EE7B8B" w:rsidRDefault="003266A4" w:rsidP="004B6F2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Литература 8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A4" w:rsidRPr="002F70D0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С. Лесков «Старый гений»: проблематика и поэтика.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E7B8B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3266A4" w:rsidRPr="002F70D0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 Н. Толстой «После бала»: проблемы и герои.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3266A4" w:rsidRPr="00EE7B8B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B8B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3266A4" w:rsidRPr="002F70D0" w:rsidTr="004B6F29">
        <w:tc>
          <w:tcPr>
            <w:tcW w:w="6162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 на родном языке 8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A4" w:rsidRPr="002F70D0" w:rsidTr="004B6F29">
        <w:tc>
          <w:tcPr>
            <w:tcW w:w="6162" w:type="dxa"/>
          </w:tcPr>
          <w:p w:rsidR="003266A4" w:rsidRPr="003266A4" w:rsidRDefault="003266A4" w:rsidP="003266A4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И. Кобзев. «Поездка в Суздаль». В. А. Степанов. «Золотое кольцо»</w:t>
            </w:r>
          </w:p>
        </w:tc>
        <w:tc>
          <w:tcPr>
            <w:tcW w:w="1484" w:type="dxa"/>
          </w:tcPr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1699" w:type="dxa"/>
          </w:tcPr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C85"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  <w:r w:rsidRPr="00644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6A4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Онлайн-учебник</w:t>
            </w:r>
          </w:p>
          <w:p w:rsidR="003266A4" w:rsidRPr="002F70D0" w:rsidRDefault="003266A4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66A4" w:rsidRDefault="003266A4"/>
    <w:p w:rsidR="00515AA3" w:rsidRDefault="00515AA3"/>
    <w:p w:rsidR="00515AA3" w:rsidRDefault="00515AA3" w:rsidP="00515AA3">
      <w:pPr>
        <w:rPr>
          <w:rFonts w:ascii="Times New Roman" w:hAnsi="Times New Roman" w:cs="Times New Roman"/>
          <w:sz w:val="28"/>
          <w:szCs w:val="28"/>
        </w:rPr>
      </w:pPr>
    </w:p>
    <w:p w:rsidR="00515AA3" w:rsidRDefault="00515AA3" w:rsidP="00515AA3">
      <w:pPr>
        <w:rPr>
          <w:rFonts w:ascii="Times New Roman" w:hAnsi="Times New Roman" w:cs="Times New Roman"/>
          <w:sz w:val="28"/>
          <w:szCs w:val="28"/>
        </w:rPr>
      </w:pPr>
    </w:p>
    <w:p w:rsidR="00515AA3" w:rsidRDefault="00515AA3" w:rsidP="00515AA3">
      <w:pPr>
        <w:rPr>
          <w:rFonts w:ascii="Times New Roman" w:hAnsi="Times New Roman" w:cs="Times New Roman"/>
          <w:sz w:val="28"/>
          <w:szCs w:val="28"/>
        </w:rPr>
      </w:pPr>
    </w:p>
    <w:p w:rsidR="00515AA3" w:rsidRDefault="00515AA3" w:rsidP="00515AA3">
      <w:pPr>
        <w:rPr>
          <w:rFonts w:ascii="Times New Roman" w:hAnsi="Times New Roman" w:cs="Times New Roman"/>
          <w:sz w:val="28"/>
          <w:szCs w:val="28"/>
        </w:rPr>
      </w:pPr>
    </w:p>
    <w:p w:rsidR="00515AA3" w:rsidRDefault="00515AA3" w:rsidP="00515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КТП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F7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«А» класс,</w:t>
      </w:r>
      <w:r w:rsidRPr="00644C85">
        <w:rPr>
          <w:rFonts w:ascii="Times New Roman" w:hAnsi="Times New Roman" w:cs="Times New Roman"/>
          <w:sz w:val="28"/>
          <w:szCs w:val="28"/>
        </w:rPr>
        <w:t xml:space="preserve"> </w:t>
      </w:r>
      <w:r w:rsidRPr="002F70D0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</w:t>
      </w:r>
      <w:r>
        <w:rPr>
          <w:rFonts w:ascii="Times New Roman" w:hAnsi="Times New Roman" w:cs="Times New Roman"/>
          <w:sz w:val="28"/>
          <w:szCs w:val="28"/>
        </w:rPr>
        <w:t xml:space="preserve">(ЭОР) </w:t>
      </w:r>
      <w:r w:rsidRPr="002F70D0">
        <w:rPr>
          <w:rFonts w:ascii="Times New Roman" w:hAnsi="Times New Roman" w:cs="Times New Roman"/>
          <w:sz w:val="28"/>
          <w:szCs w:val="28"/>
        </w:rPr>
        <w:t xml:space="preserve">на период дистанционного обучения с </w:t>
      </w:r>
      <w:r>
        <w:rPr>
          <w:rFonts w:ascii="Times New Roman" w:hAnsi="Times New Roman" w:cs="Times New Roman"/>
          <w:sz w:val="28"/>
          <w:szCs w:val="28"/>
        </w:rPr>
        <w:t>28.01.</w:t>
      </w:r>
      <w:r w:rsidRPr="002F70D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F70D0">
        <w:rPr>
          <w:rFonts w:ascii="Times New Roman" w:hAnsi="Times New Roman" w:cs="Times New Roman"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sz w:val="28"/>
          <w:szCs w:val="28"/>
        </w:rPr>
        <w:t>4.01.2022 г.</w:t>
      </w:r>
    </w:p>
    <w:p w:rsidR="00515AA3" w:rsidRDefault="00515AA3" w:rsidP="00515AA3">
      <w:pPr>
        <w:rPr>
          <w:rFonts w:ascii="Times New Roman" w:hAnsi="Times New Roman" w:cs="Times New Roman"/>
          <w:sz w:val="28"/>
          <w:szCs w:val="28"/>
        </w:rPr>
      </w:pPr>
      <w:r w:rsidRPr="002F70D0">
        <w:rPr>
          <w:rFonts w:ascii="Times New Roman" w:hAnsi="Times New Roman" w:cs="Times New Roman"/>
          <w:sz w:val="28"/>
          <w:szCs w:val="28"/>
        </w:rPr>
        <w:t xml:space="preserve">учитель / классный руководитель </w:t>
      </w:r>
      <w:r>
        <w:rPr>
          <w:rFonts w:ascii="Times New Roman" w:hAnsi="Times New Roman" w:cs="Times New Roman"/>
          <w:sz w:val="28"/>
          <w:szCs w:val="28"/>
        </w:rPr>
        <w:t>Шибанова Е.М.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2"/>
        <w:gridCol w:w="1484"/>
        <w:gridCol w:w="1699"/>
      </w:tblGrid>
      <w:tr w:rsidR="00515AA3" w:rsidRPr="002F70D0" w:rsidTr="004B6F29">
        <w:tc>
          <w:tcPr>
            <w:tcW w:w="6162" w:type="dxa"/>
          </w:tcPr>
          <w:p w:rsidR="00515AA3" w:rsidRPr="002F70D0" w:rsidRDefault="00515AA3" w:rsidP="004B6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484" w:type="dxa"/>
          </w:tcPr>
          <w:p w:rsidR="00515AA3" w:rsidRPr="002F70D0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15AA3" w:rsidRPr="002F70D0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AA3" w:rsidRPr="002F70D0" w:rsidTr="004B6F29">
        <w:tc>
          <w:tcPr>
            <w:tcW w:w="6162" w:type="dxa"/>
          </w:tcPr>
          <w:p w:rsidR="00515AA3" w:rsidRPr="00515AA3" w:rsidRDefault="00515AA3" w:rsidP="00515AA3">
            <w:pPr>
              <w:pStyle w:val="a6"/>
              <w:numPr>
                <w:ilvl w:val="0"/>
                <w:numId w:val="18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5AA3">
              <w:rPr>
                <w:rFonts w:ascii="Times New Roman" w:hAnsi="Times New Roman" w:cs="Times New Roman"/>
                <w:sz w:val="28"/>
                <w:szCs w:val="28"/>
              </w:rPr>
              <w:t>«Кому на Руси жить хорошо»: замысел, история создания и композиция поэмы.</w:t>
            </w:r>
          </w:p>
        </w:tc>
        <w:tc>
          <w:tcPr>
            <w:tcW w:w="1484" w:type="dxa"/>
          </w:tcPr>
          <w:p w:rsidR="00515AA3" w:rsidRPr="002F70D0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1699" w:type="dxa"/>
          </w:tcPr>
          <w:p w:rsidR="00515AA3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515AA3" w:rsidRPr="00E65EF8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515AA3" w:rsidRPr="002F70D0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515AA3" w:rsidRPr="002F70D0" w:rsidTr="004B6F29">
        <w:tc>
          <w:tcPr>
            <w:tcW w:w="6162" w:type="dxa"/>
          </w:tcPr>
          <w:p w:rsidR="00515AA3" w:rsidRPr="00515AA3" w:rsidRDefault="00515AA3" w:rsidP="00515AA3">
            <w:pPr>
              <w:pStyle w:val="a6"/>
              <w:numPr>
                <w:ilvl w:val="0"/>
                <w:numId w:val="18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5AA3">
              <w:rPr>
                <w:rFonts w:ascii="Times New Roman" w:hAnsi="Times New Roman" w:cs="Times New Roman"/>
                <w:sz w:val="28"/>
                <w:szCs w:val="28"/>
              </w:rPr>
              <w:t>Проблема счастья в поэме. Осмысление Некрасовым судеб пореформенного крестьянства.</w:t>
            </w:r>
          </w:p>
        </w:tc>
        <w:tc>
          <w:tcPr>
            <w:tcW w:w="1484" w:type="dxa"/>
          </w:tcPr>
          <w:p w:rsidR="00515AA3" w:rsidRPr="002F70D0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1699" w:type="dxa"/>
          </w:tcPr>
          <w:p w:rsidR="00515AA3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515AA3" w:rsidRPr="00E65EF8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515AA3" w:rsidRPr="00E65EF8" w:rsidRDefault="00515AA3" w:rsidP="004B6F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515AA3" w:rsidRPr="002F70D0" w:rsidTr="004B6F29">
        <w:tc>
          <w:tcPr>
            <w:tcW w:w="6162" w:type="dxa"/>
          </w:tcPr>
          <w:p w:rsidR="00515AA3" w:rsidRPr="00515AA3" w:rsidRDefault="00515AA3" w:rsidP="00515AA3">
            <w:pPr>
              <w:pStyle w:val="a6"/>
              <w:numPr>
                <w:ilvl w:val="0"/>
                <w:numId w:val="18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5AA3">
              <w:rPr>
                <w:rFonts w:ascii="Times New Roman" w:hAnsi="Times New Roman" w:cs="Times New Roman"/>
                <w:sz w:val="28"/>
                <w:szCs w:val="28"/>
              </w:rPr>
              <w:t>Мягкий знак на конце и в середине числительных.</w:t>
            </w:r>
          </w:p>
        </w:tc>
        <w:tc>
          <w:tcPr>
            <w:tcW w:w="1484" w:type="dxa"/>
          </w:tcPr>
          <w:p w:rsidR="00515AA3" w:rsidRPr="00E65EF8" w:rsidRDefault="00515AA3" w:rsidP="004B6F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02.02.2022</w:t>
            </w:r>
          </w:p>
        </w:tc>
        <w:tc>
          <w:tcPr>
            <w:tcW w:w="1699" w:type="dxa"/>
          </w:tcPr>
          <w:p w:rsidR="00515AA3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515AA3" w:rsidRPr="00E65EF8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515AA3" w:rsidRPr="002F70D0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515AA3" w:rsidRPr="002F70D0" w:rsidTr="004B6F29">
        <w:tc>
          <w:tcPr>
            <w:tcW w:w="6162" w:type="dxa"/>
          </w:tcPr>
          <w:p w:rsidR="00515AA3" w:rsidRPr="00644C85" w:rsidRDefault="00515AA3" w:rsidP="00515AA3">
            <w:pPr>
              <w:pStyle w:val="a6"/>
              <w:numPr>
                <w:ilvl w:val="0"/>
                <w:numId w:val="18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5AA3">
              <w:rPr>
                <w:rFonts w:ascii="Times New Roman" w:hAnsi="Times New Roman" w:cs="Times New Roman"/>
                <w:sz w:val="28"/>
                <w:szCs w:val="28"/>
              </w:rPr>
              <w:t>Образы народных заступников в поэме. Тема борьбы с социальной несправедливостью и угнетением человека.</w:t>
            </w:r>
          </w:p>
        </w:tc>
        <w:tc>
          <w:tcPr>
            <w:tcW w:w="1484" w:type="dxa"/>
          </w:tcPr>
          <w:p w:rsidR="00515AA3" w:rsidRPr="00E65EF8" w:rsidRDefault="00515AA3" w:rsidP="004B6F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.02.2022</w:t>
            </w:r>
          </w:p>
        </w:tc>
        <w:tc>
          <w:tcPr>
            <w:tcW w:w="1699" w:type="dxa"/>
          </w:tcPr>
          <w:p w:rsidR="00515AA3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</w:p>
          <w:p w:rsidR="00515AA3" w:rsidRPr="00E65EF8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515AA3" w:rsidRPr="002F70D0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F8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515AA3" w:rsidRPr="002F70D0" w:rsidTr="004B6F29">
        <w:tc>
          <w:tcPr>
            <w:tcW w:w="6162" w:type="dxa"/>
          </w:tcPr>
          <w:p w:rsidR="00515AA3" w:rsidRPr="002F70D0" w:rsidRDefault="00515AA3" w:rsidP="004B6F2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Родной язык (русский)</w:t>
            </w:r>
          </w:p>
        </w:tc>
        <w:tc>
          <w:tcPr>
            <w:tcW w:w="1484" w:type="dxa"/>
          </w:tcPr>
          <w:p w:rsidR="00515AA3" w:rsidRPr="002F70D0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15AA3" w:rsidRPr="002F70D0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AA3" w:rsidRPr="002F70D0" w:rsidTr="004B6F29">
        <w:tc>
          <w:tcPr>
            <w:tcW w:w="6162" w:type="dxa"/>
          </w:tcPr>
          <w:p w:rsidR="00515AA3" w:rsidRPr="00515AA3" w:rsidRDefault="00515AA3" w:rsidP="00515AA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Нормы употребления причастных и деепричастных оборотов‚ предложений с косвенной речью.</w:t>
            </w:r>
          </w:p>
        </w:tc>
        <w:tc>
          <w:tcPr>
            <w:tcW w:w="1484" w:type="dxa"/>
          </w:tcPr>
          <w:p w:rsidR="00515AA3" w:rsidRPr="002F70D0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1699" w:type="dxa"/>
          </w:tcPr>
          <w:p w:rsidR="00515AA3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C85">
              <w:rPr>
                <w:rFonts w:ascii="Times New Roman" w:hAnsi="Times New Roman" w:cs="Times New Roman"/>
                <w:sz w:val="28"/>
                <w:szCs w:val="28"/>
              </w:rPr>
              <w:t>Эл.Жур</w:t>
            </w:r>
            <w:proofErr w:type="spellEnd"/>
            <w:r w:rsidRPr="00644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5AA3" w:rsidRPr="002F70D0" w:rsidRDefault="00515AA3" w:rsidP="004B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</w:tbl>
    <w:p w:rsidR="00515AA3" w:rsidRPr="002F70D0" w:rsidRDefault="00515AA3" w:rsidP="00515AA3">
      <w:pPr>
        <w:rPr>
          <w:rFonts w:ascii="Times New Roman" w:hAnsi="Times New Roman" w:cs="Times New Roman"/>
          <w:sz w:val="28"/>
          <w:szCs w:val="28"/>
        </w:rPr>
      </w:pPr>
    </w:p>
    <w:p w:rsidR="00515AA3" w:rsidRDefault="00515AA3">
      <w:bookmarkStart w:id="0" w:name="_GoBack"/>
      <w:bookmarkEnd w:id="0"/>
    </w:p>
    <w:sectPr w:rsidR="0051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39F"/>
    <w:multiLevelType w:val="hybridMultilevel"/>
    <w:tmpl w:val="4692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6EF1"/>
    <w:multiLevelType w:val="hybridMultilevel"/>
    <w:tmpl w:val="CFDCE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99A"/>
    <w:multiLevelType w:val="hybridMultilevel"/>
    <w:tmpl w:val="75E44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377D"/>
    <w:multiLevelType w:val="hybridMultilevel"/>
    <w:tmpl w:val="F8F2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3D9D"/>
    <w:multiLevelType w:val="hybridMultilevel"/>
    <w:tmpl w:val="7F0E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6AD7"/>
    <w:multiLevelType w:val="hybridMultilevel"/>
    <w:tmpl w:val="4EFED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7049"/>
    <w:multiLevelType w:val="hybridMultilevel"/>
    <w:tmpl w:val="AAA60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59D9"/>
    <w:multiLevelType w:val="hybridMultilevel"/>
    <w:tmpl w:val="CA72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984"/>
    <w:multiLevelType w:val="hybridMultilevel"/>
    <w:tmpl w:val="4C78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F43"/>
    <w:multiLevelType w:val="hybridMultilevel"/>
    <w:tmpl w:val="6E5C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12630"/>
    <w:multiLevelType w:val="hybridMultilevel"/>
    <w:tmpl w:val="2C24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63E8B"/>
    <w:multiLevelType w:val="hybridMultilevel"/>
    <w:tmpl w:val="57EEDF74"/>
    <w:lvl w:ilvl="0" w:tplc="9A9C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AA24BB"/>
    <w:multiLevelType w:val="hybridMultilevel"/>
    <w:tmpl w:val="513E3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607F8"/>
    <w:multiLevelType w:val="hybridMultilevel"/>
    <w:tmpl w:val="88DE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46FE"/>
    <w:multiLevelType w:val="hybridMultilevel"/>
    <w:tmpl w:val="967A3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A3A3E"/>
    <w:multiLevelType w:val="hybridMultilevel"/>
    <w:tmpl w:val="A69A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F1223"/>
    <w:multiLevelType w:val="hybridMultilevel"/>
    <w:tmpl w:val="D716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277F6"/>
    <w:multiLevelType w:val="hybridMultilevel"/>
    <w:tmpl w:val="CA72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74DCE"/>
    <w:multiLevelType w:val="hybridMultilevel"/>
    <w:tmpl w:val="D5F2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6"/>
  </w:num>
  <w:num w:numId="5">
    <w:abstractNumId w:val="3"/>
  </w:num>
  <w:num w:numId="6">
    <w:abstractNumId w:val="11"/>
  </w:num>
  <w:num w:numId="7">
    <w:abstractNumId w:val="14"/>
  </w:num>
  <w:num w:numId="8">
    <w:abstractNumId w:val="18"/>
  </w:num>
  <w:num w:numId="9">
    <w:abstractNumId w:val="13"/>
  </w:num>
  <w:num w:numId="10">
    <w:abstractNumId w:val="1"/>
  </w:num>
  <w:num w:numId="11">
    <w:abstractNumId w:val="8"/>
  </w:num>
  <w:num w:numId="12">
    <w:abstractNumId w:val="10"/>
  </w:num>
  <w:num w:numId="13">
    <w:abstractNumId w:val="6"/>
  </w:num>
  <w:num w:numId="14">
    <w:abstractNumId w:val="4"/>
  </w:num>
  <w:num w:numId="15">
    <w:abstractNumId w:val="12"/>
  </w:num>
  <w:num w:numId="16">
    <w:abstractNumId w:val="15"/>
  </w:num>
  <w:num w:numId="17">
    <w:abstractNumId w:val="9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32"/>
    <w:rsid w:val="00016C45"/>
    <w:rsid w:val="0003741A"/>
    <w:rsid w:val="002F70D0"/>
    <w:rsid w:val="003266A4"/>
    <w:rsid w:val="00515AA3"/>
    <w:rsid w:val="005D4932"/>
    <w:rsid w:val="00644C85"/>
    <w:rsid w:val="007819F5"/>
    <w:rsid w:val="008F5969"/>
    <w:rsid w:val="009F1772"/>
    <w:rsid w:val="00CB2AAB"/>
    <w:rsid w:val="00CD7D94"/>
    <w:rsid w:val="00D1129F"/>
    <w:rsid w:val="00D71CB0"/>
    <w:rsid w:val="00E65EF8"/>
    <w:rsid w:val="00ED1899"/>
    <w:rsid w:val="00EE7B8B"/>
    <w:rsid w:val="00F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A5C3-9FB8-480E-8842-2404C755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D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4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2020-03-26T14:13:00Z</cp:lastPrinted>
  <dcterms:created xsi:type="dcterms:W3CDTF">2020-03-26T12:17:00Z</dcterms:created>
  <dcterms:modified xsi:type="dcterms:W3CDTF">2022-01-31T09:07:00Z</dcterms:modified>
</cp:coreProperties>
</file>